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4076F" w14:textId="307002C4" w:rsidR="00784BA9" w:rsidRDefault="00A834DA" w:rsidP="00A834DA">
      <w:pPr>
        <w:jc w:val="center"/>
        <w:rPr>
          <w:rFonts w:asciiTheme="majorHAnsi" w:hAnsiTheme="majorHAnsi" w:cstheme="majorHAnsi"/>
          <w:b/>
          <w:bCs/>
        </w:rPr>
      </w:pPr>
      <w:r w:rsidRPr="00A834DA">
        <w:rPr>
          <w:rFonts w:asciiTheme="majorHAnsi" w:hAnsiTheme="majorHAnsi" w:cstheme="majorHAnsi"/>
        </w:rPr>
        <w:t xml:space="preserve">Moduł </w:t>
      </w:r>
      <w:r w:rsidRPr="00A834DA">
        <w:rPr>
          <w:rFonts w:asciiTheme="majorHAnsi" w:hAnsiTheme="majorHAnsi" w:cstheme="majorHAnsi"/>
          <w:b/>
          <w:bCs/>
        </w:rPr>
        <w:t>Sztuczne Sieci Neuronowe</w:t>
      </w:r>
    </w:p>
    <w:p w14:paraId="686CC29A" w14:textId="3F8A63AC" w:rsidR="002D3A55" w:rsidRDefault="001536A2" w:rsidP="00A81DB9">
      <w:pPr>
        <w:jc w:val="both"/>
        <w:rPr>
          <w:rFonts w:cstheme="minorHAnsi"/>
        </w:rPr>
      </w:pPr>
      <w:r>
        <w:rPr>
          <w:rFonts w:cstheme="minorHAnsi"/>
        </w:rPr>
        <w:t xml:space="preserve">W ostatnim okresie nastąpił dynamiczny rozwój algorytmów </w:t>
      </w:r>
      <w:r w:rsidR="00804711">
        <w:rPr>
          <w:rFonts w:cstheme="minorHAnsi"/>
        </w:rPr>
        <w:t xml:space="preserve">wykorzystujących sieci neuronowe, takich jak modele językowe i </w:t>
      </w:r>
      <w:r w:rsidR="00CB2E98">
        <w:rPr>
          <w:rFonts w:cstheme="minorHAnsi"/>
        </w:rPr>
        <w:t xml:space="preserve">modele go generacji obrazu. Sieci są powszechnie stosowane w przetwarzaniu języka naturalnego, </w:t>
      </w:r>
      <w:r w:rsidR="00F2210E">
        <w:rPr>
          <w:rFonts w:cstheme="minorHAnsi"/>
        </w:rPr>
        <w:t>klasyfikacji obrazów, rozpoznawaniu mowy</w:t>
      </w:r>
      <w:r w:rsidR="00481457">
        <w:rPr>
          <w:rFonts w:cstheme="minorHAnsi"/>
        </w:rPr>
        <w:t>, tłumaczeniu</w:t>
      </w:r>
      <w:r w:rsidR="00154196">
        <w:rPr>
          <w:rFonts w:cstheme="minorHAnsi"/>
        </w:rPr>
        <w:t xml:space="preserve">, dopasowywaniu treści do użytkownika i wielu innych </w:t>
      </w:r>
      <w:r w:rsidR="00A81DB9">
        <w:rPr>
          <w:rFonts w:cstheme="minorHAnsi"/>
        </w:rPr>
        <w:t>obszarach.</w:t>
      </w:r>
      <w:r w:rsidR="00CC4715">
        <w:rPr>
          <w:rFonts w:cstheme="minorHAnsi"/>
        </w:rPr>
        <w:t xml:space="preserve"> Znajdują również zastosowanie w przemyśle</w:t>
      </w:r>
      <w:r w:rsidR="00A03A5D">
        <w:rPr>
          <w:rFonts w:cstheme="minorHAnsi"/>
        </w:rPr>
        <w:t>:</w:t>
      </w:r>
      <w:r w:rsidR="00CC4715">
        <w:rPr>
          <w:rFonts w:cstheme="minorHAnsi"/>
        </w:rPr>
        <w:t xml:space="preserve"> w sterowaniu, diagnostyce, kontroli jakości oraz robotyce.</w:t>
      </w:r>
    </w:p>
    <w:p w14:paraId="56EF8E8E" w14:textId="2644F88E" w:rsidR="002D3A55" w:rsidRDefault="00CC4715" w:rsidP="00784BA9">
      <w:pPr>
        <w:jc w:val="both"/>
        <w:rPr>
          <w:rFonts w:cstheme="minorHAnsi"/>
        </w:rPr>
      </w:pPr>
      <w:r>
        <w:rPr>
          <w:rFonts w:cstheme="minorHAnsi"/>
        </w:rPr>
        <w:t xml:space="preserve">Celem modułu jest przybliżenie </w:t>
      </w:r>
      <w:r w:rsidR="0080386D">
        <w:rPr>
          <w:rFonts w:cstheme="minorHAnsi"/>
        </w:rPr>
        <w:t>podstaw teoretycznych i matematycznych działania sieci neuronowych</w:t>
      </w:r>
      <w:r w:rsidR="00134EC0">
        <w:rPr>
          <w:rFonts w:cstheme="minorHAnsi"/>
        </w:rPr>
        <w:t>, pozwalające na zrozumienie zasad działania</w:t>
      </w:r>
      <w:r w:rsidR="00B56EDC">
        <w:rPr>
          <w:rFonts w:cstheme="minorHAnsi"/>
        </w:rPr>
        <w:t xml:space="preserve"> oraz wprowadzenie do biblioteki Keras, pozwalające na łatwą budowę i uczenie własnych modeli.</w:t>
      </w:r>
      <w:r w:rsidR="00F60F37">
        <w:rPr>
          <w:rFonts w:cstheme="minorHAnsi"/>
        </w:rPr>
        <w:t xml:space="preserve"> Moduł koncentruje się na działaniu podstawowej struktury – perceptronu wielowarstwowego.</w:t>
      </w:r>
      <w:r w:rsidR="00F860C3">
        <w:rPr>
          <w:rFonts w:cstheme="minorHAnsi"/>
        </w:rPr>
        <w:t xml:space="preserve"> Omawia budowę neuronu, </w:t>
      </w:r>
      <w:r w:rsidR="00243289">
        <w:rPr>
          <w:rFonts w:cstheme="minorHAnsi"/>
        </w:rPr>
        <w:t>funkcje aktywacji, funkcje kosztu i algorytmy uczenia.</w:t>
      </w:r>
      <w:r w:rsidR="00F60F37">
        <w:rPr>
          <w:rFonts w:cstheme="minorHAnsi"/>
        </w:rPr>
        <w:t xml:space="preserve"> Prezentuje również sieci konwolucyjne, dedykowane dla przetwarzania obrazu.</w:t>
      </w:r>
      <w:r w:rsidR="00FD3B84">
        <w:rPr>
          <w:rFonts w:cstheme="minorHAnsi"/>
        </w:rPr>
        <w:t xml:space="preserve"> </w:t>
      </w:r>
      <w:r w:rsidR="00934343">
        <w:rPr>
          <w:rFonts w:cstheme="minorHAnsi"/>
        </w:rPr>
        <w:t xml:space="preserve">Sieci neuronowe są jednym z algorytmów uczenia </w:t>
      </w:r>
      <w:r w:rsidR="00D40F95">
        <w:rPr>
          <w:rFonts w:cstheme="minorHAnsi"/>
        </w:rPr>
        <w:t>maszynowego – moduł zawiera niezbędne wprowadzenie do zagadnień uczenia oraz problemów klasyfikacji i regresji.</w:t>
      </w:r>
      <w:r w:rsidR="00016D02">
        <w:rPr>
          <w:rFonts w:cstheme="minorHAnsi"/>
        </w:rPr>
        <w:t xml:space="preserve"> W ostatniej części przedstawione zostały </w:t>
      </w:r>
      <w:r w:rsidR="00FC0B7E">
        <w:rPr>
          <w:rFonts w:cstheme="minorHAnsi"/>
        </w:rPr>
        <w:t xml:space="preserve">inne struktury sieci </w:t>
      </w:r>
      <w:r w:rsidR="000425BF">
        <w:rPr>
          <w:rFonts w:cstheme="minorHAnsi"/>
        </w:rPr>
        <w:t>wraz z zastosowaniami.</w:t>
      </w:r>
    </w:p>
    <w:p w14:paraId="48DE6134" w14:textId="25A8A23F" w:rsidR="00B72998" w:rsidRPr="00B72998" w:rsidRDefault="00B72998" w:rsidP="00B72998">
      <w:pPr>
        <w:rPr>
          <w:rFonts w:cstheme="minorHAnsi"/>
        </w:rPr>
      </w:pPr>
      <w:r w:rsidRPr="00621584">
        <w:rPr>
          <w:rFonts w:cstheme="minorHAnsi"/>
          <w:b/>
          <w:bCs/>
        </w:rPr>
        <w:t>Słowa kluczowe:</w:t>
      </w:r>
      <w:r>
        <w:rPr>
          <w:rFonts w:cstheme="minorHAnsi"/>
        </w:rPr>
        <w:t xml:space="preserve"> sieci neuronowe,</w:t>
      </w:r>
      <w:r w:rsidR="00215FF1">
        <w:rPr>
          <w:rFonts w:cstheme="minorHAnsi"/>
        </w:rPr>
        <w:t xml:space="preserve"> </w:t>
      </w:r>
      <w:r w:rsidR="00224BA0">
        <w:rPr>
          <w:rFonts w:cstheme="minorHAnsi"/>
        </w:rPr>
        <w:t>perceptron,</w:t>
      </w:r>
      <w:r>
        <w:rPr>
          <w:rFonts w:cstheme="minorHAnsi"/>
        </w:rPr>
        <w:t xml:space="preserve"> perceptron wielowarstwowy</w:t>
      </w:r>
      <w:r w:rsidR="00C2761C">
        <w:rPr>
          <w:rFonts w:cstheme="minorHAnsi"/>
        </w:rPr>
        <w:t xml:space="preserve">, sieci konwolucyjne, algorytm </w:t>
      </w:r>
      <w:r w:rsidR="005407D1">
        <w:rPr>
          <w:rFonts w:cstheme="minorHAnsi"/>
        </w:rPr>
        <w:t xml:space="preserve">wstecznej propagacji błędów, </w:t>
      </w:r>
      <w:r w:rsidR="004573CA">
        <w:rPr>
          <w:rFonts w:cstheme="minorHAnsi"/>
        </w:rPr>
        <w:t xml:space="preserve">uczenie maszynowe, </w:t>
      </w:r>
      <w:r w:rsidR="004E6285">
        <w:rPr>
          <w:rFonts w:cstheme="minorHAnsi"/>
        </w:rPr>
        <w:t xml:space="preserve">regresja, klasyfikacja, </w:t>
      </w:r>
      <w:r w:rsidR="009A5A6E">
        <w:rPr>
          <w:rFonts w:cstheme="minorHAnsi"/>
        </w:rPr>
        <w:t>Python, Keras</w:t>
      </w:r>
    </w:p>
    <w:sectPr w:rsidR="00B72998" w:rsidRPr="00B72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7F"/>
    <w:rsid w:val="00016D02"/>
    <w:rsid w:val="000425BF"/>
    <w:rsid w:val="00134EC0"/>
    <w:rsid w:val="001460C5"/>
    <w:rsid w:val="001536A2"/>
    <w:rsid w:val="00154196"/>
    <w:rsid w:val="00215FF1"/>
    <w:rsid w:val="00224BA0"/>
    <w:rsid w:val="00243289"/>
    <w:rsid w:val="002D3A55"/>
    <w:rsid w:val="003C20D5"/>
    <w:rsid w:val="0040184C"/>
    <w:rsid w:val="004573CA"/>
    <w:rsid w:val="00481457"/>
    <w:rsid w:val="004E6285"/>
    <w:rsid w:val="005407D1"/>
    <w:rsid w:val="00621584"/>
    <w:rsid w:val="00784BA9"/>
    <w:rsid w:val="007877F1"/>
    <w:rsid w:val="0080386D"/>
    <w:rsid w:val="00804711"/>
    <w:rsid w:val="00934343"/>
    <w:rsid w:val="009A5A6E"/>
    <w:rsid w:val="00A03A5D"/>
    <w:rsid w:val="00A81DB9"/>
    <w:rsid w:val="00A834DA"/>
    <w:rsid w:val="00AD767F"/>
    <w:rsid w:val="00B56EDC"/>
    <w:rsid w:val="00B72998"/>
    <w:rsid w:val="00C2761C"/>
    <w:rsid w:val="00CB2E98"/>
    <w:rsid w:val="00CC4715"/>
    <w:rsid w:val="00D40F95"/>
    <w:rsid w:val="00DC4846"/>
    <w:rsid w:val="00F2210E"/>
    <w:rsid w:val="00F60F37"/>
    <w:rsid w:val="00F860C3"/>
    <w:rsid w:val="00FC0B7E"/>
    <w:rsid w:val="00FD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2BEA"/>
  <w15:chartTrackingRefBased/>
  <w15:docId w15:val="{58717A0F-FE80-4E8A-8495-7F4B3DC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Sztyber-Betley Anna</dc:creator>
  <cp:keywords/>
  <dc:description/>
  <cp:lastModifiedBy>Sztyber-Betley Anna</cp:lastModifiedBy>
  <cp:revision>37</cp:revision>
  <dcterms:created xsi:type="dcterms:W3CDTF">2023-09-27T14:23:00Z</dcterms:created>
  <dcterms:modified xsi:type="dcterms:W3CDTF">2023-09-27T14:46:00Z</dcterms:modified>
</cp:coreProperties>
</file>